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6E7164" w:rsidRDefault="00187812">
      <w:pPr>
        <w:pStyle w:val="Heading1"/>
        <w:keepNext w:val="0"/>
        <w:keepLines w:val="0"/>
        <w:spacing w:before="0"/>
        <w:rPr>
          <w:b/>
          <w:bCs/>
          <w:sz w:val="46"/>
          <w:szCs w:val="46"/>
        </w:rPr>
      </w:pPr>
      <w:bookmarkStart w:id="0" w:name="_p9oor8o071gw" w:colFirst="0" w:colLast="0"/>
      <w:bookmarkStart w:id="1" w:name="_GoBack"/>
      <w:bookmarkEnd w:id="0"/>
      <w:bookmarkEnd w:id="1"/>
      <w:r>
        <w:rPr>
          <w:b/>
          <w:bCs/>
          <w:sz w:val="46"/>
          <w:szCs w:val="46"/>
        </w:rPr>
        <w:t xml:space="preserve">Governor de </w:t>
      </w:r>
      <w:proofErr w:type="spellStart"/>
      <w:r>
        <w:rPr>
          <w:b/>
          <w:bCs/>
          <w:sz w:val="46"/>
          <w:szCs w:val="46"/>
        </w:rPr>
        <w:t>Graaff</w:t>
      </w:r>
      <w:proofErr w:type="spellEnd"/>
      <w:r>
        <w:rPr>
          <w:b/>
          <w:bCs/>
          <w:sz w:val="46"/>
          <w:szCs w:val="46"/>
        </w:rPr>
        <w:t xml:space="preserve"> School Foundation</w:t>
      </w:r>
    </w:p>
    <w:p w14:paraId="00000002" w14:textId="77777777" w:rsidR="006E7164" w:rsidRDefault="00187812">
      <w:pPr>
        <w:pStyle w:val="Heading2"/>
        <w:keepNext w:val="0"/>
        <w:keepLines w:val="0"/>
        <w:spacing w:before="0" w:after="80"/>
        <w:jc w:val="center"/>
        <w:rPr>
          <w:b/>
          <w:bCs/>
          <w:sz w:val="34"/>
          <w:szCs w:val="34"/>
        </w:rPr>
      </w:pPr>
      <w:bookmarkStart w:id="2" w:name="_e5cxc653xkzs" w:colFirst="0" w:colLast="0"/>
      <w:bookmarkEnd w:id="2"/>
      <w:r>
        <w:rPr>
          <w:b/>
          <w:bCs/>
          <w:sz w:val="34"/>
          <w:szCs w:val="34"/>
        </w:rPr>
        <w:t>Student Behavior Profile Form</w:t>
      </w:r>
    </w:p>
    <w:p w14:paraId="00000003" w14:textId="77777777" w:rsidR="006E7164" w:rsidRDefault="00187812">
      <w:pPr>
        <w:spacing w:after="240"/>
        <w:rPr>
          <w:i/>
          <w:iCs/>
        </w:rPr>
      </w:pPr>
      <w:r>
        <w:rPr>
          <w:i/>
          <w:iCs/>
        </w:rPr>
        <w:br/>
        <w:t>Please complete all sections accurately to ensure a smooth transition into our ongoing academic programs.</w:t>
      </w:r>
    </w:p>
    <w:p w14:paraId="00000004" w14:textId="77777777" w:rsidR="006E7164" w:rsidRDefault="006E7164">
      <w:pPr>
        <w:rPr>
          <w:b/>
          <w:bCs/>
        </w:rPr>
      </w:pPr>
    </w:p>
    <w:p w14:paraId="00000005" w14:textId="77777777" w:rsidR="006E7164" w:rsidRDefault="006E7164"/>
    <w:p w14:paraId="00000006" w14:textId="77777777" w:rsidR="006E7164" w:rsidRDefault="00187812">
      <w:pPr>
        <w:rPr>
          <w:b/>
          <w:bCs/>
        </w:rPr>
      </w:pPr>
      <w:r>
        <w:rPr>
          <w:b/>
          <w:bCs/>
        </w:rPr>
        <w:t>1. Social Interaction</w:t>
      </w:r>
    </w:p>
    <w:p w14:paraId="00000007" w14:textId="77777777" w:rsidR="006E7164" w:rsidRDefault="006E7164">
      <w:pPr>
        <w:rPr>
          <w:b/>
          <w:bCs/>
        </w:rPr>
      </w:pPr>
    </w:p>
    <w:p w14:paraId="00000008" w14:textId="77777777" w:rsidR="006E7164" w:rsidRDefault="00187812">
      <w:r>
        <w:rPr>
          <w:b/>
          <w:bCs/>
        </w:rPr>
        <w:t>Peer Relationships:</w:t>
      </w:r>
      <w:r>
        <w:t xml:space="preserve"> How the child interacts with children their own age (e.g., plays cooperatively, prefers solitary play, or takes a leadership role).</w:t>
      </w:r>
    </w:p>
    <w:p w14:paraId="00000009" w14:textId="77777777" w:rsidR="006E7164" w:rsidRDefault="006E7164"/>
    <w:p w14:paraId="0000000A" w14:textId="77777777" w:rsidR="006E7164" w:rsidRDefault="00187812">
      <w:r>
        <w:t>___________________________________________________________________</w:t>
      </w:r>
    </w:p>
    <w:p w14:paraId="0000000B" w14:textId="77777777" w:rsidR="006E7164" w:rsidRDefault="006E7164">
      <w:pPr>
        <w:rPr>
          <w:b/>
          <w:bCs/>
        </w:rPr>
      </w:pPr>
    </w:p>
    <w:p w14:paraId="0000000C" w14:textId="77777777" w:rsidR="006E7164" w:rsidRDefault="00187812">
      <w:r>
        <w:rPr>
          <w:b/>
          <w:bCs/>
        </w:rPr>
        <w:t>Adult Interaction:</w:t>
      </w:r>
      <w:r>
        <w:t xml:space="preserve"> How the child responds to authorit</w:t>
      </w:r>
      <w:r>
        <w:t>y figures and follows instructions.</w:t>
      </w:r>
    </w:p>
    <w:p w14:paraId="0000000D" w14:textId="77777777" w:rsidR="006E7164" w:rsidRDefault="006E7164"/>
    <w:p w14:paraId="0000000E" w14:textId="77777777" w:rsidR="006E7164" w:rsidRDefault="00187812">
      <w:r>
        <w:t>___________________________________________________________________</w:t>
      </w:r>
    </w:p>
    <w:p w14:paraId="0000000F" w14:textId="77777777" w:rsidR="006E7164" w:rsidRDefault="006E7164">
      <w:pPr>
        <w:rPr>
          <w:b/>
          <w:bCs/>
        </w:rPr>
      </w:pPr>
    </w:p>
    <w:p w14:paraId="00000010" w14:textId="77777777" w:rsidR="006E7164" w:rsidRDefault="00187812">
      <w:r>
        <w:rPr>
          <w:b/>
          <w:bCs/>
        </w:rPr>
        <w:t>Conflict Resolution:</w:t>
      </w:r>
      <w:r>
        <w:t xml:space="preserve"> Brief description of how the child handles disagreements (e.g., seeks adult help, uses words, or becomes frustrated).</w:t>
      </w:r>
    </w:p>
    <w:p w14:paraId="00000011" w14:textId="77777777" w:rsidR="006E7164" w:rsidRDefault="00187812">
      <w:r>
        <w:t xml:space="preserve"> </w:t>
      </w:r>
      <w:r>
        <w:br/>
        <w:t>_________</w:t>
      </w:r>
      <w:r>
        <w:t>________________________________________________________________</w:t>
      </w:r>
    </w:p>
    <w:p w14:paraId="00000012" w14:textId="77777777" w:rsidR="006E7164" w:rsidRDefault="00187812">
      <w:pPr>
        <w:rPr>
          <w:b/>
          <w:bCs/>
        </w:rPr>
      </w:pPr>
      <w:r>
        <w:rPr>
          <w:b/>
          <w:bCs/>
        </w:rPr>
        <w:br/>
        <w:t>2. Self-Regulation &amp; Emotional Profile</w:t>
      </w:r>
    </w:p>
    <w:p w14:paraId="00000013" w14:textId="77777777" w:rsidR="006E7164" w:rsidRDefault="00187812">
      <w:r>
        <w:rPr>
          <w:b/>
          <w:bCs/>
        </w:rPr>
        <w:br/>
        <w:t xml:space="preserve">Emotional Expressiveness: </w:t>
      </w:r>
      <w:r>
        <w:t xml:space="preserve">Does the child easily communicate their feelings? </w:t>
      </w:r>
    </w:p>
    <w:p w14:paraId="00000014" w14:textId="77777777" w:rsidR="006E7164" w:rsidRDefault="006E7164"/>
    <w:p w14:paraId="00000015" w14:textId="77777777" w:rsidR="006E7164" w:rsidRDefault="00187812">
      <w:pPr>
        <w:numPr>
          <w:ilvl w:val="0"/>
          <w:numId w:val="6"/>
        </w:numPr>
      </w:pPr>
      <w:r>
        <w:t xml:space="preserve">Yes </w:t>
      </w:r>
    </w:p>
    <w:p w14:paraId="00000016" w14:textId="77777777" w:rsidR="006E7164" w:rsidRDefault="00187812">
      <w:pPr>
        <w:numPr>
          <w:ilvl w:val="0"/>
          <w:numId w:val="6"/>
        </w:numPr>
      </w:pPr>
      <w:r>
        <w:t>No</w:t>
      </w:r>
    </w:p>
    <w:p w14:paraId="00000017" w14:textId="77777777" w:rsidR="006E7164" w:rsidRDefault="00187812">
      <w:pPr>
        <w:numPr>
          <w:ilvl w:val="0"/>
          <w:numId w:val="6"/>
        </w:numPr>
      </w:pPr>
      <w:r>
        <w:t>Other: ____________________________________________</w:t>
      </w:r>
    </w:p>
    <w:p w14:paraId="00000018" w14:textId="77777777" w:rsidR="006E7164" w:rsidRDefault="006E7164"/>
    <w:p w14:paraId="00000019" w14:textId="77777777" w:rsidR="006E7164" w:rsidRDefault="00187812">
      <w:r>
        <w:rPr>
          <w:b/>
          <w:bCs/>
        </w:rPr>
        <w:t>Coping Mech</w:t>
      </w:r>
      <w:r>
        <w:rPr>
          <w:b/>
          <w:bCs/>
        </w:rPr>
        <w:t xml:space="preserve">anisms: </w:t>
      </w:r>
      <w:r>
        <w:t>What helps the child calm down when upset or overwhelmed? (e.g., quiet time, physical activity, or talking it through).</w:t>
      </w:r>
    </w:p>
    <w:p w14:paraId="0000001A" w14:textId="77777777" w:rsidR="006E7164" w:rsidRDefault="006E7164"/>
    <w:p w14:paraId="0000001B" w14:textId="77777777" w:rsidR="006E7164" w:rsidRDefault="00187812">
      <w:r>
        <w:t>_____________________________________________________________________</w:t>
      </w:r>
    </w:p>
    <w:p w14:paraId="0000001C" w14:textId="77777777" w:rsidR="006E7164" w:rsidRDefault="006E7164"/>
    <w:p w14:paraId="0000001D" w14:textId="77777777" w:rsidR="006E7164" w:rsidRDefault="00187812">
      <w:r>
        <w:rPr>
          <w:b/>
          <w:bCs/>
        </w:rPr>
        <w:t>Adaptability:</w:t>
      </w:r>
      <w:r>
        <w:t xml:space="preserve"> How the child handles transitions between activities or changes in routine.</w:t>
      </w:r>
    </w:p>
    <w:p w14:paraId="0000001E" w14:textId="77777777" w:rsidR="006E7164" w:rsidRDefault="006E7164"/>
    <w:p w14:paraId="0000001F" w14:textId="77777777" w:rsidR="006E7164" w:rsidRDefault="00187812">
      <w:r>
        <w:t>_____________________________________________________________________</w:t>
      </w:r>
    </w:p>
    <w:p w14:paraId="00000020" w14:textId="77777777" w:rsidR="006E7164" w:rsidRDefault="006E7164"/>
    <w:p w14:paraId="00000021" w14:textId="77777777" w:rsidR="006E7164" w:rsidRDefault="006E7164">
      <w:pPr>
        <w:rPr>
          <w:b/>
          <w:bCs/>
        </w:rPr>
      </w:pPr>
    </w:p>
    <w:p w14:paraId="00000022" w14:textId="77777777" w:rsidR="006E7164" w:rsidRDefault="00187812">
      <w:pPr>
        <w:rPr>
          <w:b/>
          <w:bCs/>
        </w:rPr>
      </w:pPr>
      <w:r>
        <w:rPr>
          <w:b/>
          <w:bCs/>
        </w:rPr>
        <w:lastRenderedPageBreak/>
        <w:t>3. Behavioral Strengths &amp; Challenges</w:t>
      </w:r>
    </w:p>
    <w:p w14:paraId="00000023" w14:textId="77777777" w:rsidR="006E7164" w:rsidRDefault="006E7164">
      <w:pPr>
        <w:rPr>
          <w:b/>
          <w:bCs/>
        </w:rPr>
      </w:pPr>
    </w:p>
    <w:p w14:paraId="00000024" w14:textId="77777777" w:rsidR="006E7164" w:rsidRDefault="00187812">
      <w:r>
        <w:rPr>
          <w:b/>
          <w:bCs/>
        </w:rPr>
        <w:t xml:space="preserve">Strengths: </w:t>
      </w:r>
      <w:r>
        <w:t>Areas where the child excels socially (e.g., high empathy</w:t>
      </w:r>
      <w:r>
        <w:t>, helpfulness, or patience).</w:t>
      </w:r>
    </w:p>
    <w:p w14:paraId="00000025" w14:textId="77777777" w:rsidR="006E7164" w:rsidRDefault="006E7164"/>
    <w:p w14:paraId="00000026" w14:textId="77777777" w:rsidR="006E7164" w:rsidRDefault="00187812">
      <w:r>
        <w:t>__________________________________________________________________________</w:t>
      </w:r>
    </w:p>
    <w:p w14:paraId="00000027" w14:textId="77777777" w:rsidR="006E7164" w:rsidRDefault="006E7164"/>
    <w:p w14:paraId="00000028" w14:textId="77777777" w:rsidR="006E7164" w:rsidRDefault="00187812">
      <w:r>
        <w:rPr>
          <w:b/>
          <w:bCs/>
        </w:rPr>
        <w:t xml:space="preserve">Triggers: </w:t>
      </w:r>
      <w:r>
        <w:t>Specific situations that may cause distress or behavioral shifts (e.g., loud noises, sudden changes, or crowded spaces).</w:t>
      </w:r>
    </w:p>
    <w:p w14:paraId="00000029" w14:textId="77777777" w:rsidR="006E7164" w:rsidRDefault="006E7164"/>
    <w:p w14:paraId="0000002A" w14:textId="77777777" w:rsidR="006E7164" w:rsidRDefault="00187812">
      <w:r>
        <w:t>__________________</w:t>
      </w:r>
      <w:r>
        <w:t>______________________________________________________</w:t>
      </w:r>
    </w:p>
    <w:p w14:paraId="0000002B" w14:textId="77777777" w:rsidR="006E7164" w:rsidRDefault="006E7164"/>
    <w:p w14:paraId="0000002C" w14:textId="77777777" w:rsidR="006E7164" w:rsidRDefault="00187812">
      <w:r>
        <w:rPr>
          <w:b/>
          <w:bCs/>
        </w:rPr>
        <w:t xml:space="preserve">Attention Span: </w:t>
      </w:r>
      <w:r>
        <w:t>Ability to focus on age-appropriate tasks or seated activities.</w:t>
      </w:r>
    </w:p>
    <w:p w14:paraId="0000002D" w14:textId="77777777" w:rsidR="006E7164" w:rsidRDefault="006E7164"/>
    <w:p w14:paraId="0000002E" w14:textId="77777777" w:rsidR="006E7164" w:rsidRDefault="00187812">
      <w:pPr>
        <w:rPr>
          <w:b/>
          <w:bCs/>
        </w:rPr>
      </w:pPr>
      <w:r>
        <w:rPr>
          <w:b/>
          <w:bCs/>
        </w:rPr>
        <w:t>The Core Types of Attention Being Measured are the following:</w:t>
      </w:r>
    </w:p>
    <w:p w14:paraId="0000002F" w14:textId="77777777" w:rsidR="006E7164" w:rsidRDefault="006E7164"/>
    <w:p w14:paraId="00000030" w14:textId="77777777" w:rsidR="006E7164" w:rsidRDefault="00187812">
      <w:pPr>
        <w:numPr>
          <w:ilvl w:val="0"/>
          <w:numId w:val="4"/>
        </w:numPr>
      </w:pPr>
      <w:r>
        <w:rPr>
          <w:b/>
          <w:bCs/>
        </w:rPr>
        <w:t>Sustained Attention:</w:t>
      </w:r>
      <w:r>
        <w:t xml:space="preserve"> The ability to maintain focus on a </w:t>
      </w:r>
      <w:r>
        <w:t>repetitive task / activity or static task over a period of time without getting distracted.</w:t>
      </w:r>
      <w:r>
        <w:br/>
      </w:r>
    </w:p>
    <w:p w14:paraId="00000031" w14:textId="77777777" w:rsidR="006E7164" w:rsidRDefault="00187812">
      <w:pPr>
        <w:numPr>
          <w:ilvl w:val="0"/>
          <w:numId w:val="4"/>
        </w:numPr>
      </w:pPr>
      <w:r>
        <w:rPr>
          <w:b/>
          <w:bCs/>
        </w:rPr>
        <w:t>Selective Attention:</w:t>
      </w:r>
      <w:r>
        <w:t xml:space="preserve"> The ability to focus on one specific input while actively filtering out background noise or visual distractions.</w:t>
      </w:r>
      <w:r>
        <w:br/>
      </w:r>
    </w:p>
    <w:p w14:paraId="00000032" w14:textId="77777777" w:rsidR="006E7164" w:rsidRDefault="00187812">
      <w:pPr>
        <w:numPr>
          <w:ilvl w:val="0"/>
          <w:numId w:val="4"/>
        </w:numPr>
      </w:pPr>
      <w:r>
        <w:rPr>
          <w:b/>
          <w:bCs/>
        </w:rPr>
        <w:t xml:space="preserve">Divided Attention: </w:t>
      </w:r>
      <w:r>
        <w:t xml:space="preserve">Multi -tasking </w:t>
      </w:r>
      <w:proofErr w:type="spellStart"/>
      <w:r>
        <w:t>behaviour</w:t>
      </w:r>
      <w:proofErr w:type="spellEnd"/>
      <w:r>
        <w:t>; how efficiently someone can split focus between two or more simultaneous streams of information.</w:t>
      </w:r>
      <w:r>
        <w:br/>
      </w:r>
    </w:p>
    <w:p w14:paraId="00000033" w14:textId="77777777" w:rsidR="006E7164" w:rsidRDefault="00187812">
      <w:pPr>
        <w:numPr>
          <w:ilvl w:val="0"/>
          <w:numId w:val="4"/>
        </w:numPr>
      </w:pPr>
      <w:r>
        <w:rPr>
          <w:b/>
          <w:bCs/>
        </w:rPr>
        <w:t>Alternating / Shifting Attention:</w:t>
      </w:r>
      <w:r>
        <w:t xml:space="preserve"> The capacity to move focus back and forth between entirely different tasks with minimal mental lag</w:t>
      </w:r>
      <w:r>
        <w:t>.</w:t>
      </w:r>
    </w:p>
    <w:p w14:paraId="00000034" w14:textId="77777777" w:rsidR="006E7164" w:rsidRDefault="006E7164"/>
    <w:p w14:paraId="00000035" w14:textId="77777777" w:rsidR="006E7164" w:rsidRDefault="00187812">
      <w:r>
        <w:t>Briefly elaborate your selection: _____________________________________________</w:t>
      </w:r>
    </w:p>
    <w:p w14:paraId="00000036" w14:textId="77777777" w:rsidR="006E7164" w:rsidRDefault="006E7164">
      <w:pPr>
        <w:rPr>
          <w:b/>
          <w:bCs/>
        </w:rPr>
      </w:pPr>
    </w:p>
    <w:p w14:paraId="00000037" w14:textId="77777777" w:rsidR="006E7164" w:rsidRDefault="006E7164">
      <w:pPr>
        <w:rPr>
          <w:b/>
          <w:bCs/>
        </w:rPr>
      </w:pPr>
    </w:p>
    <w:p w14:paraId="00000038" w14:textId="77777777" w:rsidR="006E7164" w:rsidRDefault="00187812">
      <w:pPr>
        <w:rPr>
          <w:b/>
          <w:bCs/>
        </w:rPr>
      </w:pPr>
      <w:r>
        <w:rPr>
          <w:b/>
          <w:bCs/>
        </w:rPr>
        <w:t>4. External Support &amp; History</w:t>
      </w:r>
    </w:p>
    <w:p w14:paraId="00000039" w14:textId="77777777" w:rsidR="006E7164" w:rsidRDefault="006E7164">
      <w:pPr>
        <w:rPr>
          <w:b/>
          <w:bCs/>
        </w:rPr>
      </w:pPr>
    </w:p>
    <w:p w14:paraId="0000003A" w14:textId="77777777" w:rsidR="006E7164" w:rsidRDefault="00187812">
      <w:r>
        <w:rPr>
          <w:b/>
          <w:bCs/>
        </w:rPr>
        <w:t>Previous Support:</w:t>
      </w:r>
      <w:r>
        <w:t xml:space="preserve"> Has the child ever worked with a counselor, behavioral therapist, or social worker?</w:t>
      </w:r>
    </w:p>
    <w:p w14:paraId="0000003B" w14:textId="77777777" w:rsidR="006E7164" w:rsidRDefault="006E7164"/>
    <w:p w14:paraId="0000003C" w14:textId="77777777" w:rsidR="006E7164" w:rsidRDefault="00187812">
      <w:pPr>
        <w:numPr>
          <w:ilvl w:val="0"/>
          <w:numId w:val="3"/>
        </w:numPr>
      </w:pPr>
      <w:r>
        <w:t>Yes</w:t>
      </w:r>
    </w:p>
    <w:p w14:paraId="0000003D" w14:textId="77777777" w:rsidR="006E7164" w:rsidRDefault="00187812">
      <w:pPr>
        <w:numPr>
          <w:ilvl w:val="0"/>
          <w:numId w:val="3"/>
        </w:numPr>
      </w:pPr>
      <w:r>
        <w:t>No</w:t>
      </w:r>
    </w:p>
    <w:p w14:paraId="0000003E" w14:textId="77777777" w:rsidR="006E7164" w:rsidRDefault="00187812">
      <w:pPr>
        <w:numPr>
          <w:ilvl w:val="0"/>
          <w:numId w:val="3"/>
        </w:numPr>
      </w:pPr>
      <w:r>
        <w:t>Other: _____________________________________________________________</w:t>
      </w:r>
    </w:p>
    <w:p w14:paraId="0000003F" w14:textId="77777777" w:rsidR="006E7164" w:rsidRDefault="006E7164"/>
    <w:p w14:paraId="00000040" w14:textId="77777777" w:rsidR="006E7164" w:rsidRDefault="006E7164">
      <w:pPr>
        <w:rPr>
          <w:b/>
          <w:bCs/>
        </w:rPr>
      </w:pPr>
    </w:p>
    <w:p w14:paraId="00000041" w14:textId="77777777" w:rsidR="006E7164" w:rsidRDefault="006E7164">
      <w:pPr>
        <w:rPr>
          <w:b/>
          <w:bCs/>
        </w:rPr>
      </w:pPr>
    </w:p>
    <w:p w14:paraId="00000042" w14:textId="77777777" w:rsidR="006E7164" w:rsidRDefault="006E7164">
      <w:pPr>
        <w:rPr>
          <w:b/>
          <w:bCs/>
        </w:rPr>
      </w:pPr>
    </w:p>
    <w:p w14:paraId="00000043" w14:textId="77777777" w:rsidR="006E7164" w:rsidRDefault="00187812">
      <w:r>
        <w:rPr>
          <w:b/>
          <w:bCs/>
        </w:rPr>
        <w:t xml:space="preserve">Successful Strategies: </w:t>
      </w:r>
      <w:r>
        <w:t>Any specific techniques used at home or in previous schools that have proven effective in managing the child’s behavior.</w:t>
      </w:r>
    </w:p>
    <w:p w14:paraId="00000044" w14:textId="77777777" w:rsidR="006E7164" w:rsidRDefault="006E7164"/>
    <w:p w14:paraId="00000045" w14:textId="77777777" w:rsidR="006E7164" w:rsidRDefault="00187812">
      <w:pPr>
        <w:numPr>
          <w:ilvl w:val="0"/>
          <w:numId w:val="2"/>
        </w:numPr>
        <w:spacing w:line="360" w:lineRule="auto"/>
      </w:pPr>
      <w:r>
        <w:t>Yes</w:t>
      </w:r>
    </w:p>
    <w:p w14:paraId="00000046" w14:textId="77777777" w:rsidR="006E7164" w:rsidRDefault="00187812">
      <w:pPr>
        <w:numPr>
          <w:ilvl w:val="0"/>
          <w:numId w:val="2"/>
        </w:numPr>
        <w:spacing w:line="360" w:lineRule="auto"/>
      </w:pPr>
      <w:r>
        <w:t>No</w:t>
      </w:r>
    </w:p>
    <w:p w14:paraId="00000047" w14:textId="77777777" w:rsidR="006E7164" w:rsidRDefault="00187812">
      <w:pPr>
        <w:numPr>
          <w:ilvl w:val="0"/>
          <w:numId w:val="2"/>
        </w:numPr>
        <w:spacing w:line="360" w:lineRule="auto"/>
      </w:pPr>
      <w:r>
        <w:t>If yes (home), please describe:</w:t>
      </w:r>
      <w: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</w:t>
      </w:r>
    </w:p>
    <w:p w14:paraId="00000048" w14:textId="77777777" w:rsidR="006E7164" w:rsidRDefault="00187812">
      <w:pPr>
        <w:numPr>
          <w:ilvl w:val="0"/>
          <w:numId w:val="2"/>
        </w:numPr>
        <w:spacing w:line="360" w:lineRule="auto"/>
      </w:pPr>
      <w:r>
        <w:t>If yes (school), please describe: 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</w:t>
      </w:r>
    </w:p>
    <w:p w14:paraId="00000049" w14:textId="77777777" w:rsidR="006E7164" w:rsidRDefault="006E7164">
      <w:pPr>
        <w:rPr>
          <w:b/>
          <w:bCs/>
        </w:rPr>
      </w:pPr>
    </w:p>
    <w:p w14:paraId="0000004A" w14:textId="77777777" w:rsidR="006E7164" w:rsidRDefault="006E7164">
      <w:pPr>
        <w:rPr>
          <w:b/>
          <w:bCs/>
        </w:rPr>
      </w:pPr>
    </w:p>
    <w:p w14:paraId="0000004B" w14:textId="77777777" w:rsidR="006E7164" w:rsidRDefault="00187812">
      <w:pPr>
        <w:rPr>
          <w:b/>
          <w:bCs/>
        </w:rPr>
      </w:pPr>
      <w:r>
        <w:rPr>
          <w:b/>
          <w:bCs/>
        </w:rPr>
        <w:t>Student Social-Emotional &amp; Behavioral Profile</w:t>
      </w:r>
    </w:p>
    <w:p w14:paraId="0000004C" w14:textId="77777777" w:rsidR="006E7164" w:rsidRDefault="006E7164">
      <w:pPr>
        <w:rPr>
          <w:b/>
          <w:bCs/>
        </w:rPr>
      </w:pPr>
    </w:p>
    <w:p w14:paraId="0000004D" w14:textId="77777777" w:rsidR="006E7164" w:rsidRDefault="00187812">
      <w:pPr>
        <w:rPr>
          <w:b/>
          <w:bCs/>
        </w:rPr>
      </w:pPr>
      <w:r>
        <w:rPr>
          <w:b/>
          <w:bCs/>
        </w:rPr>
        <w:t>Confidential Information for Educational Support</w:t>
      </w:r>
    </w:p>
    <w:p w14:paraId="0000004E" w14:textId="77777777" w:rsidR="006E7164" w:rsidRDefault="006E7164">
      <w:pPr>
        <w:rPr>
          <w:b/>
          <w:bCs/>
        </w:rPr>
      </w:pPr>
    </w:p>
    <w:p w14:paraId="0000004F" w14:textId="77777777" w:rsidR="006E7164" w:rsidRDefault="006E7164"/>
    <w:p w14:paraId="00000050" w14:textId="77777777" w:rsidR="006E7164" w:rsidRDefault="00187812">
      <w:pPr>
        <w:rPr>
          <w:b/>
          <w:bCs/>
        </w:rPr>
      </w:pPr>
      <w:r>
        <w:rPr>
          <w:b/>
          <w:bCs/>
        </w:rPr>
        <w:t>Part A: Social Interaction</w:t>
      </w:r>
    </w:p>
    <w:p w14:paraId="00000051" w14:textId="77777777" w:rsidR="006E7164" w:rsidRDefault="006E7164">
      <w:pPr>
        <w:rPr>
          <w:b/>
          <w:bCs/>
        </w:rPr>
      </w:pPr>
    </w:p>
    <w:p w14:paraId="00000052" w14:textId="77777777" w:rsidR="006E7164" w:rsidRDefault="006E7164">
      <w:pPr>
        <w:rPr>
          <w:b/>
          <w:bCs/>
        </w:rPr>
      </w:pPr>
    </w:p>
    <w:p w14:paraId="00000053" w14:textId="77777777" w:rsidR="006E7164" w:rsidRDefault="00187812">
      <w:pPr>
        <w:rPr>
          <w:b/>
          <w:bCs/>
        </w:rPr>
      </w:pPr>
      <w:r>
        <w:rPr>
          <w:b/>
          <w:bCs/>
        </w:rPr>
        <w:t>How would you describe your child’s play style?</w:t>
      </w:r>
    </w:p>
    <w:p w14:paraId="00000054" w14:textId="77777777" w:rsidR="006E7164" w:rsidRDefault="006E7164"/>
    <w:p w14:paraId="00000055" w14:textId="77777777" w:rsidR="006E7164" w:rsidRDefault="00187812">
      <w:proofErr w:type="gramStart"/>
      <w:r>
        <w:t>[ ]</w:t>
      </w:r>
      <w:proofErr w:type="gramEnd"/>
      <w:r>
        <w:t xml:space="preserve"> Prefers playing alone or with one close friend.</w:t>
      </w:r>
    </w:p>
    <w:p w14:paraId="00000056" w14:textId="77777777" w:rsidR="006E7164" w:rsidRDefault="006E7164"/>
    <w:p w14:paraId="00000057" w14:textId="77777777" w:rsidR="006E7164" w:rsidRDefault="00187812">
      <w:proofErr w:type="gramStart"/>
      <w:r>
        <w:t>[ ]</w:t>
      </w:r>
      <w:proofErr w:type="gramEnd"/>
      <w:r>
        <w:t xml:space="preserve"> Enjoys large group activities and team settings.</w:t>
      </w:r>
    </w:p>
    <w:p w14:paraId="00000058" w14:textId="77777777" w:rsidR="006E7164" w:rsidRDefault="006E7164"/>
    <w:p w14:paraId="00000059" w14:textId="77777777" w:rsidR="006E7164" w:rsidRDefault="00187812">
      <w:proofErr w:type="gramStart"/>
      <w:r>
        <w:t>[ ]</w:t>
      </w:r>
      <w:proofErr w:type="gramEnd"/>
      <w:r>
        <w:t xml:space="preserve"> Primarily observes others before joining in.</w:t>
      </w:r>
    </w:p>
    <w:p w14:paraId="0000005A" w14:textId="77777777" w:rsidR="006E7164" w:rsidRDefault="006E7164"/>
    <w:p w14:paraId="0000005B" w14:textId="77777777" w:rsidR="006E7164" w:rsidRDefault="00187812">
      <w:proofErr w:type="gramStart"/>
      <w:r>
        <w:t>[ ]</w:t>
      </w:r>
      <w:proofErr w:type="gramEnd"/>
      <w:r>
        <w:t xml:space="preserve"> Other:________________________________________</w:t>
      </w:r>
      <w:r>
        <w:t>_____</w:t>
      </w:r>
    </w:p>
    <w:p w14:paraId="0000005C" w14:textId="77777777" w:rsidR="006E7164" w:rsidRDefault="006E7164"/>
    <w:p w14:paraId="0000005D" w14:textId="77777777" w:rsidR="006E7164" w:rsidRDefault="00187812">
      <w:r>
        <w:t>How does your child typically respond to new social situations or meeting new people?</w:t>
      </w:r>
    </w:p>
    <w:p w14:paraId="0000005E" w14:textId="77777777" w:rsidR="006E7164" w:rsidRDefault="006E7164"/>
    <w:p w14:paraId="0000005F" w14:textId="77777777" w:rsidR="006E7164" w:rsidRDefault="00187812">
      <w:r>
        <w:t>_____________________________________________________________________</w:t>
      </w:r>
    </w:p>
    <w:p w14:paraId="00000060" w14:textId="77777777" w:rsidR="006E7164" w:rsidRDefault="006E7164"/>
    <w:p w14:paraId="00000061" w14:textId="77777777" w:rsidR="006E7164" w:rsidRDefault="00187812">
      <w:r>
        <w:t>Does your child have any specific "best friend" or relative also attending this school?</w:t>
      </w:r>
    </w:p>
    <w:p w14:paraId="00000062" w14:textId="77777777" w:rsidR="006E7164" w:rsidRDefault="00187812">
      <w:pPr>
        <w:numPr>
          <w:ilvl w:val="0"/>
          <w:numId w:val="5"/>
        </w:numPr>
      </w:pPr>
      <w:r>
        <w:t>Yes</w:t>
      </w:r>
    </w:p>
    <w:p w14:paraId="00000063" w14:textId="77777777" w:rsidR="006E7164" w:rsidRDefault="00187812">
      <w:pPr>
        <w:numPr>
          <w:ilvl w:val="0"/>
          <w:numId w:val="5"/>
        </w:numPr>
      </w:pPr>
      <w:r>
        <w:t>No</w:t>
      </w:r>
    </w:p>
    <w:p w14:paraId="00000064" w14:textId="77777777" w:rsidR="006E7164" w:rsidRDefault="006E7164"/>
    <w:p w14:paraId="00000065" w14:textId="77777777" w:rsidR="006E7164" w:rsidRDefault="006E7164"/>
    <w:p w14:paraId="00000066" w14:textId="77777777" w:rsidR="006E7164" w:rsidRDefault="006E7164"/>
    <w:p w14:paraId="00000067" w14:textId="77777777" w:rsidR="006E7164" w:rsidRDefault="00187812">
      <w:pPr>
        <w:rPr>
          <w:b/>
          <w:bCs/>
        </w:rPr>
      </w:pPr>
      <w:r>
        <w:rPr>
          <w:b/>
          <w:bCs/>
        </w:rPr>
        <w:t>Part B: Emotional Regulation</w:t>
      </w:r>
    </w:p>
    <w:p w14:paraId="00000068" w14:textId="77777777" w:rsidR="006E7164" w:rsidRDefault="006E7164">
      <w:pPr>
        <w:rPr>
          <w:b/>
          <w:bCs/>
        </w:rPr>
      </w:pPr>
    </w:p>
    <w:p w14:paraId="00000069" w14:textId="77777777" w:rsidR="006E7164" w:rsidRDefault="006E7164">
      <w:pPr>
        <w:rPr>
          <w:b/>
          <w:bCs/>
        </w:rPr>
      </w:pPr>
    </w:p>
    <w:p w14:paraId="0000006A" w14:textId="77777777" w:rsidR="006E7164" w:rsidRDefault="00187812">
      <w:pPr>
        <w:rPr>
          <w:b/>
          <w:bCs/>
        </w:rPr>
      </w:pPr>
      <w:r>
        <w:rPr>
          <w:b/>
          <w:bCs/>
        </w:rPr>
        <w:t>When my child is frustrated or upset, they usually:</w:t>
      </w:r>
    </w:p>
    <w:p w14:paraId="0000006B" w14:textId="77777777" w:rsidR="006E7164" w:rsidRDefault="006E7164"/>
    <w:p w14:paraId="0000006C" w14:textId="77777777" w:rsidR="006E7164" w:rsidRDefault="00187812">
      <w:proofErr w:type="gramStart"/>
      <w:r>
        <w:t>[ ]</w:t>
      </w:r>
      <w:proofErr w:type="gramEnd"/>
      <w:r>
        <w:t xml:space="preserve"> Withdraw and need quiet space.</w:t>
      </w:r>
    </w:p>
    <w:p w14:paraId="0000006D" w14:textId="77777777" w:rsidR="006E7164" w:rsidRDefault="006E7164"/>
    <w:p w14:paraId="0000006E" w14:textId="77777777" w:rsidR="006E7164" w:rsidRDefault="00187812">
      <w:proofErr w:type="gramStart"/>
      <w:r>
        <w:t>[ ]</w:t>
      </w:r>
      <w:proofErr w:type="gramEnd"/>
      <w:r>
        <w:t xml:space="preserve"> Seek physical comfort (hug, sitting nearby).</w:t>
      </w:r>
    </w:p>
    <w:p w14:paraId="0000006F" w14:textId="77777777" w:rsidR="006E7164" w:rsidRDefault="006E7164"/>
    <w:p w14:paraId="00000070" w14:textId="77777777" w:rsidR="006E7164" w:rsidRDefault="00187812">
      <w:proofErr w:type="gramStart"/>
      <w:r>
        <w:t>[ ]</w:t>
      </w:r>
      <w:proofErr w:type="gramEnd"/>
      <w:r>
        <w:t xml:space="preserve"> Verbalize their feelings clearly.</w:t>
      </w:r>
    </w:p>
    <w:p w14:paraId="00000071" w14:textId="77777777" w:rsidR="006E7164" w:rsidRDefault="006E7164"/>
    <w:p w14:paraId="00000072" w14:textId="77777777" w:rsidR="006E7164" w:rsidRDefault="00187812">
      <w:proofErr w:type="gramStart"/>
      <w:r>
        <w:t>[ ]</w:t>
      </w:r>
      <w:proofErr w:type="gramEnd"/>
      <w:r>
        <w:t xml:space="preserve"> Need help "resetting" through a different activity.</w:t>
      </w:r>
    </w:p>
    <w:p w14:paraId="00000073" w14:textId="77777777" w:rsidR="006E7164" w:rsidRDefault="006E7164"/>
    <w:p w14:paraId="00000074" w14:textId="77777777" w:rsidR="006E7164" w:rsidRDefault="006E7164"/>
    <w:p w14:paraId="00000075" w14:textId="77777777" w:rsidR="006E7164" w:rsidRDefault="00187812">
      <w:pPr>
        <w:rPr>
          <w:b/>
          <w:bCs/>
        </w:rPr>
      </w:pPr>
      <w:r>
        <w:rPr>
          <w:b/>
          <w:bCs/>
        </w:rPr>
        <w:t>What are your child’s most effective "calm-down" strategies?</w:t>
      </w:r>
    </w:p>
    <w:p w14:paraId="00000076" w14:textId="77777777" w:rsidR="006E7164" w:rsidRDefault="006E7164"/>
    <w:p w14:paraId="00000077" w14:textId="77777777" w:rsidR="006E7164" w:rsidRDefault="00187812">
      <w:r>
        <w:t>How does your child handle transitions (e.g., stopping a favorite activity to start a new one)?</w:t>
      </w:r>
    </w:p>
    <w:p w14:paraId="00000078" w14:textId="77777777" w:rsidR="006E7164" w:rsidRDefault="006E7164"/>
    <w:p w14:paraId="00000079" w14:textId="77777777" w:rsidR="006E7164" w:rsidRDefault="00187812">
      <w:proofErr w:type="gramStart"/>
      <w:r>
        <w:t>[ ]</w:t>
      </w:r>
      <w:proofErr w:type="gramEnd"/>
      <w:r>
        <w:t xml:space="preserve"> Easily adjusts | [ ] Needs a 5-minu</w:t>
      </w:r>
      <w:r>
        <w:t>te warning | [ ] Frequently struggles</w:t>
      </w:r>
    </w:p>
    <w:p w14:paraId="0000007A" w14:textId="77777777" w:rsidR="006E7164" w:rsidRDefault="006E7164"/>
    <w:p w14:paraId="0000007B" w14:textId="77777777" w:rsidR="006E7164" w:rsidRDefault="006E7164"/>
    <w:p w14:paraId="0000007C" w14:textId="77777777" w:rsidR="006E7164" w:rsidRDefault="00187812">
      <w:pPr>
        <w:rPr>
          <w:b/>
          <w:bCs/>
        </w:rPr>
      </w:pPr>
      <w:r>
        <w:rPr>
          <w:b/>
          <w:bCs/>
        </w:rPr>
        <w:t>Part C: Strengths &amp; Interests</w:t>
      </w:r>
    </w:p>
    <w:p w14:paraId="0000007D" w14:textId="77777777" w:rsidR="006E7164" w:rsidRDefault="006E7164">
      <w:pPr>
        <w:rPr>
          <w:b/>
          <w:bCs/>
        </w:rPr>
      </w:pPr>
    </w:p>
    <w:p w14:paraId="0000007E" w14:textId="77777777" w:rsidR="006E7164" w:rsidRDefault="006E7164"/>
    <w:p w14:paraId="0000007F" w14:textId="77777777" w:rsidR="006E7164" w:rsidRDefault="00187812">
      <w:pPr>
        <w:rPr>
          <w:b/>
          <w:bCs/>
        </w:rPr>
      </w:pPr>
      <w:r>
        <w:rPr>
          <w:b/>
          <w:bCs/>
        </w:rPr>
        <w:t>What are three words you would use to describe your child’s personality?</w:t>
      </w:r>
    </w:p>
    <w:p w14:paraId="00000080" w14:textId="77777777" w:rsidR="006E7164" w:rsidRDefault="006E7164"/>
    <w:p w14:paraId="00000081" w14:textId="77777777" w:rsidR="006E7164" w:rsidRDefault="00187812">
      <w:r>
        <w:t>______________ 2. ______________ 3. ______________</w:t>
      </w:r>
    </w:p>
    <w:p w14:paraId="00000082" w14:textId="77777777" w:rsidR="006E7164" w:rsidRDefault="006E7164"/>
    <w:p w14:paraId="00000083" w14:textId="77777777" w:rsidR="006E7164" w:rsidRDefault="00187812">
      <w:r>
        <w:t>What topics or activities make your child the most excited</w:t>
      </w:r>
      <w:r>
        <w:t>? (e.g., animals, building blocks, drawing, sports).</w:t>
      </w:r>
    </w:p>
    <w:p w14:paraId="00000084" w14:textId="77777777" w:rsidR="006E7164" w:rsidRDefault="00187812">
      <w:r>
        <w:t>________________________________________________________________________________________________________________________________________________________</w:t>
      </w:r>
    </w:p>
    <w:p w14:paraId="00000085" w14:textId="77777777" w:rsidR="006E7164" w:rsidRDefault="006E7164"/>
    <w:p w14:paraId="00000086" w14:textId="77777777" w:rsidR="006E7164" w:rsidRDefault="00187812">
      <w:r>
        <w:t>What is one thing your child is particularly proud of?</w:t>
      </w:r>
    </w:p>
    <w:p w14:paraId="00000087" w14:textId="77777777" w:rsidR="006E7164" w:rsidRDefault="00187812">
      <w:r>
        <w:t>________________________________________________________________________________________________________________________________________________________</w:t>
      </w:r>
    </w:p>
    <w:p w14:paraId="00000088" w14:textId="77777777" w:rsidR="006E7164" w:rsidRDefault="006E7164"/>
    <w:p w14:paraId="00000089" w14:textId="77777777" w:rsidR="006E7164" w:rsidRDefault="006E7164"/>
    <w:p w14:paraId="0000008A" w14:textId="77777777" w:rsidR="006E7164" w:rsidRDefault="006E7164"/>
    <w:p w14:paraId="0000008B" w14:textId="77777777" w:rsidR="006E7164" w:rsidRDefault="00187812">
      <w:pPr>
        <w:rPr>
          <w:b/>
          <w:bCs/>
        </w:rPr>
      </w:pPr>
      <w:r>
        <w:rPr>
          <w:b/>
          <w:bCs/>
        </w:rPr>
        <w:t>Part D: Support &amp; Communication</w:t>
      </w:r>
    </w:p>
    <w:p w14:paraId="0000008C" w14:textId="77777777" w:rsidR="006E7164" w:rsidRDefault="006E7164">
      <w:pPr>
        <w:rPr>
          <w:b/>
          <w:bCs/>
        </w:rPr>
      </w:pPr>
    </w:p>
    <w:p w14:paraId="0000008D" w14:textId="77777777" w:rsidR="006E7164" w:rsidRDefault="00187812">
      <w:r>
        <w:lastRenderedPageBreak/>
        <w:t>Are there any specific family circumstances or changes (e.g., move, new sibling) that might affect your child’s behavior or mood?</w:t>
      </w:r>
    </w:p>
    <w:p w14:paraId="0000008E" w14:textId="77777777" w:rsidR="006E7164" w:rsidRDefault="00187812">
      <w:r>
        <w:t>______________________________________________________________________________________________________________________________</w:t>
      </w:r>
      <w:r>
        <w:t>__________________________</w:t>
      </w:r>
    </w:p>
    <w:p w14:paraId="0000008F" w14:textId="77777777" w:rsidR="006E7164" w:rsidRDefault="006E7164"/>
    <w:p w14:paraId="00000090" w14:textId="77777777" w:rsidR="006E7164" w:rsidRDefault="00187812">
      <w:r>
        <w:t>Has your child previously received support for social or behavioral goals? (Optional)</w:t>
      </w:r>
    </w:p>
    <w:p w14:paraId="00000091" w14:textId="77777777" w:rsidR="006E7164" w:rsidRDefault="00187812">
      <w:r>
        <w:t>______________________________________________________________________________________________________________________________________________</w:t>
      </w:r>
      <w:r>
        <w:t>__________</w:t>
      </w:r>
    </w:p>
    <w:p w14:paraId="00000092" w14:textId="77777777" w:rsidR="006E7164" w:rsidRDefault="006E7164"/>
    <w:p w14:paraId="00000093" w14:textId="77777777" w:rsidR="006E7164" w:rsidRDefault="00187812">
      <w:r>
        <w:t>What is the best way for the teacher to share positive "wins" or behavioral updates with you? (e.g., email, phone call, message through ClassDojo).</w:t>
      </w:r>
    </w:p>
    <w:p w14:paraId="00000094" w14:textId="77777777" w:rsidR="006E7164" w:rsidRDefault="00187812">
      <w:r>
        <w:t>________________________________________________________________________________________________</w:t>
      </w:r>
      <w:r>
        <w:t>________________________________________________________</w:t>
      </w:r>
    </w:p>
    <w:p w14:paraId="00000095" w14:textId="77777777" w:rsidR="006E7164" w:rsidRDefault="006E7164"/>
    <w:p w14:paraId="00000096" w14:textId="77777777" w:rsidR="006E7164" w:rsidRDefault="006E7164"/>
    <w:p w14:paraId="00000097" w14:textId="77777777" w:rsidR="006E7164" w:rsidRDefault="00187812">
      <w:pPr>
        <w:rPr>
          <w:b/>
          <w:bCs/>
        </w:rPr>
      </w:pPr>
      <w:r>
        <w:rPr>
          <w:b/>
          <w:bCs/>
        </w:rPr>
        <w:t>Getting to Know Your Child</w:t>
      </w:r>
    </w:p>
    <w:p w14:paraId="00000098" w14:textId="77777777" w:rsidR="006E7164" w:rsidRDefault="006E7164"/>
    <w:p w14:paraId="00000099" w14:textId="77777777" w:rsidR="006E7164" w:rsidRDefault="00187812">
      <w:r>
        <w:t>Help us create the best possible school experience for your little one!</w:t>
      </w:r>
    </w:p>
    <w:p w14:paraId="0000009A" w14:textId="77777777" w:rsidR="006E7164" w:rsidRDefault="006E7164"/>
    <w:p w14:paraId="0000009B" w14:textId="77777777" w:rsidR="006E7164" w:rsidRDefault="00187812">
      <w:pPr>
        <w:rPr>
          <w:b/>
          <w:bCs/>
        </w:rPr>
      </w:pPr>
      <w:r>
        <w:rPr>
          <w:b/>
          <w:bCs/>
        </w:rPr>
        <w:t>1. Their Unique Personality</w:t>
      </w:r>
    </w:p>
    <w:p w14:paraId="0000009C" w14:textId="77777777" w:rsidR="006E7164" w:rsidRDefault="006E7164">
      <w:pPr>
        <w:rPr>
          <w:b/>
          <w:bCs/>
        </w:rPr>
      </w:pPr>
    </w:p>
    <w:p w14:paraId="0000009D" w14:textId="77777777" w:rsidR="006E7164" w:rsidRDefault="00187812">
      <w:r>
        <w:t>What are three things you love most about your child?</w:t>
      </w:r>
    </w:p>
    <w:p w14:paraId="0000009E" w14:textId="77777777" w:rsidR="006E7164" w:rsidRDefault="006E7164"/>
    <w:p w14:paraId="0000009F" w14:textId="77777777" w:rsidR="006E7164" w:rsidRDefault="00187812">
      <w:pPr>
        <w:numPr>
          <w:ilvl w:val="0"/>
          <w:numId w:val="1"/>
        </w:numPr>
      </w:pPr>
      <w:r>
        <w:t>____________</w:t>
      </w:r>
      <w:r>
        <w:t>__ 2. ______________ 3. ______________</w:t>
      </w:r>
    </w:p>
    <w:p w14:paraId="000000A0" w14:textId="77777777" w:rsidR="006E7164" w:rsidRDefault="006E7164"/>
    <w:p w14:paraId="000000A1" w14:textId="77777777" w:rsidR="006E7164" w:rsidRDefault="00187812">
      <w:r>
        <w:t>What makes your child feel most confident? (e.g., helping others, finishing a puzzle, being active).</w:t>
      </w:r>
    </w:p>
    <w:p w14:paraId="000000A2" w14:textId="77777777" w:rsidR="006E7164" w:rsidRDefault="00187812">
      <w:r>
        <w:t>___________________________________________________________________________________________________________________</w:t>
      </w:r>
      <w:r>
        <w:t>_____________________________________</w:t>
      </w:r>
    </w:p>
    <w:p w14:paraId="000000A3" w14:textId="77777777" w:rsidR="006E7164" w:rsidRDefault="006E7164"/>
    <w:p w14:paraId="000000A4" w14:textId="77777777" w:rsidR="006E7164" w:rsidRDefault="00187812">
      <w:r>
        <w:t>Is there a specific activity or topic that "lights them up"?</w:t>
      </w:r>
    </w:p>
    <w:p w14:paraId="000000A5" w14:textId="77777777" w:rsidR="006E7164" w:rsidRDefault="00187812">
      <w:r>
        <w:t>________________________________________________________________________________________________________________________________________________________</w:t>
      </w:r>
    </w:p>
    <w:p w14:paraId="000000A6" w14:textId="77777777" w:rsidR="006E7164" w:rsidRDefault="006E7164"/>
    <w:p w14:paraId="000000A7" w14:textId="77777777" w:rsidR="006E7164" w:rsidRDefault="00187812">
      <w:pPr>
        <w:rPr>
          <w:b/>
          <w:bCs/>
        </w:rPr>
      </w:pPr>
      <w:r>
        <w:rPr>
          <w:b/>
          <w:bCs/>
        </w:rPr>
        <w:t>2.</w:t>
      </w:r>
      <w:r>
        <w:rPr>
          <w:b/>
          <w:bCs/>
        </w:rPr>
        <w:t xml:space="preserve"> Social Comfort &amp; Friendships</w:t>
      </w:r>
    </w:p>
    <w:p w14:paraId="000000A8" w14:textId="77777777" w:rsidR="006E7164" w:rsidRDefault="006E7164">
      <w:pPr>
        <w:rPr>
          <w:b/>
          <w:bCs/>
        </w:rPr>
      </w:pPr>
    </w:p>
    <w:p w14:paraId="000000A9" w14:textId="77777777" w:rsidR="006E7164" w:rsidRDefault="00187812">
      <w:r>
        <w:t>How does your child usually act in a group of new children?</w:t>
      </w:r>
    </w:p>
    <w:p w14:paraId="000000AA" w14:textId="77777777" w:rsidR="006E7164" w:rsidRDefault="006E7164"/>
    <w:p w14:paraId="000000AB" w14:textId="77777777" w:rsidR="006E7164" w:rsidRDefault="00187812">
      <w:proofErr w:type="gramStart"/>
      <w:r>
        <w:t>[ ]</w:t>
      </w:r>
      <w:proofErr w:type="gramEnd"/>
      <w:r>
        <w:t xml:space="preserve"> Jumps right in and starts playing.</w:t>
      </w:r>
    </w:p>
    <w:p w14:paraId="000000AC" w14:textId="77777777" w:rsidR="006E7164" w:rsidRDefault="006E7164"/>
    <w:p w14:paraId="000000AD" w14:textId="77777777" w:rsidR="006E7164" w:rsidRDefault="00187812">
      <w:proofErr w:type="gramStart"/>
      <w:r>
        <w:t>[ ]</w:t>
      </w:r>
      <w:proofErr w:type="gramEnd"/>
      <w:r>
        <w:t xml:space="preserve"> Watch for a while before joining.</w:t>
      </w:r>
    </w:p>
    <w:p w14:paraId="000000AE" w14:textId="77777777" w:rsidR="006E7164" w:rsidRDefault="006E7164"/>
    <w:p w14:paraId="000000AF" w14:textId="77777777" w:rsidR="006E7164" w:rsidRDefault="00187812">
      <w:proofErr w:type="gramStart"/>
      <w:r>
        <w:t>[ ]</w:t>
      </w:r>
      <w:proofErr w:type="gramEnd"/>
      <w:r>
        <w:t xml:space="preserve"> Prefers to stay close to a familiar adult.</w:t>
      </w:r>
    </w:p>
    <w:p w14:paraId="000000B0" w14:textId="77777777" w:rsidR="006E7164" w:rsidRDefault="006E7164"/>
    <w:p w14:paraId="000000B1" w14:textId="77777777" w:rsidR="006E7164" w:rsidRDefault="00187812">
      <w:r>
        <w:lastRenderedPageBreak/>
        <w:t>Do they have any specific worries about coming to school?</w:t>
      </w:r>
    </w:p>
    <w:p w14:paraId="000000B2" w14:textId="77777777" w:rsidR="006E7164" w:rsidRDefault="006E7164"/>
    <w:p w14:paraId="000000B3" w14:textId="77777777" w:rsidR="006E7164" w:rsidRDefault="006E7164"/>
    <w:p w14:paraId="000000B4" w14:textId="77777777" w:rsidR="006E7164" w:rsidRDefault="00187812">
      <w:pPr>
        <w:rPr>
          <w:b/>
          <w:bCs/>
        </w:rPr>
      </w:pPr>
      <w:r>
        <w:rPr>
          <w:b/>
          <w:bCs/>
        </w:rPr>
        <w:t>3. Feelings &amp; Big Emotions</w:t>
      </w:r>
    </w:p>
    <w:p w14:paraId="000000B5" w14:textId="77777777" w:rsidR="006E7164" w:rsidRDefault="006E7164">
      <w:pPr>
        <w:rPr>
          <w:b/>
          <w:bCs/>
        </w:rPr>
      </w:pPr>
    </w:p>
    <w:p w14:paraId="000000B6" w14:textId="77777777" w:rsidR="006E7164" w:rsidRDefault="00187812">
      <w:r>
        <w:t>We all have "off" days. What does it look like when your child is feeling overwhelmed or frustrated? (e.g., they get very quiet, they might cry, they get restless).</w:t>
      </w:r>
    </w:p>
    <w:p w14:paraId="000000B7" w14:textId="77777777" w:rsidR="006E7164" w:rsidRDefault="00187812">
      <w:r>
        <w:t>___</w:t>
      </w:r>
      <w:r>
        <w:t>_____________________________________________________________________________________________________________________________________________________</w:t>
      </w:r>
    </w:p>
    <w:p w14:paraId="000000B8" w14:textId="77777777" w:rsidR="006E7164" w:rsidRDefault="006E7164"/>
    <w:p w14:paraId="000000B9" w14:textId="77777777" w:rsidR="006E7164" w:rsidRDefault="00187812">
      <w:r>
        <w:t>What is the "magic trick" that helps them feel better at home? (e.g., a deep breath, a quick walk, a favo</w:t>
      </w:r>
      <w:r>
        <w:t>rite book, or a few minutes of quiet).</w:t>
      </w:r>
    </w:p>
    <w:p w14:paraId="000000BA" w14:textId="77777777" w:rsidR="006E7164" w:rsidRDefault="00187812">
      <w:r>
        <w:t>________________________________________________________________________________________________________________________________________________________</w:t>
      </w:r>
    </w:p>
    <w:p w14:paraId="000000BB" w14:textId="77777777" w:rsidR="006E7164" w:rsidRDefault="006E7164">
      <w:pPr>
        <w:rPr>
          <w:b/>
          <w:bCs/>
        </w:rPr>
      </w:pPr>
    </w:p>
    <w:p w14:paraId="000000BC" w14:textId="77777777" w:rsidR="006E7164" w:rsidRDefault="00187812">
      <w:pPr>
        <w:rPr>
          <w:b/>
          <w:bCs/>
        </w:rPr>
      </w:pPr>
      <w:r>
        <w:rPr>
          <w:b/>
          <w:bCs/>
        </w:rPr>
        <w:t>4. Everyday Routines</w:t>
      </w:r>
    </w:p>
    <w:p w14:paraId="000000BD" w14:textId="77777777" w:rsidR="006E7164" w:rsidRDefault="006E7164">
      <w:pPr>
        <w:rPr>
          <w:b/>
          <w:bCs/>
        </w:rPr>
      </w:pPr>
    </w:p>
    <w:p w14:paraId="000000BE" w14:textId="77777777" w:rsidR="006E7164" w:rsidRDefault="00187812">
      <w:r>
        <w:t xml:space="preserve">How do they handle change? (e.g., "We’re </w:t>
      </w:r>
      <w:r>
        <w:t>going to the park instead of the store today.")</w:t>
      </w:r>
    </w:p>
    <w:p w14:paraId="000000BF" w14:textId="77777777" w:rsidR="006E7164" w:rsidRDefault="006E7164"/>
    <w:p w14:paraId="000000C0" w14:textId="77777777" w:rsidR="006E7164" w:rsidRDefault="00187812">
      <w:proofErr w:type="gramStart"/>
      <w:r>
        <w:t>[ ]</w:t>
      </w:r>
      <w:proofErr w:type="gramEnd"/>
      <w:r>
        <w:t xml:space="preserve"> "Go with the flow" | [ ] Needs a little time to adjust | [ ] Can be a struggle</w:t>
      </w:r>
    </w:p>
    <w:p w14:paraId="000000C1" w14:textId="77777777" w:rsidR="006E7164" w:rsidRDefault="006E7164"/>
    <w:p w14:paraId="000000C2" w14:textId="77777777" w:rsidR="006E7164" w:rsidRDefault="00187812">
      <w:r>
        <w:t>Is there anything else we should know to make their transition smooth? (e.g., a recent move, a new pet, or a specific disli</w:t>
      </w:r>
      <w:r>
        <w:t>ke like loud hand-dryers or certain textures).</w:t>
      </w:r>
    </w:p>
    <w:p w14:paraId="000000C3" w14:textId="77777777" w:rsidR="006E7164" w:rsidRDefault="00187812">
      <w:r>
        <w:t>________________________________________________________________________________________________________________________________________________________</w:t>
      </w:r>
    </w:p>
    <w:p w14:paraId="000000C4" w14:textId="77777777" w:rsidR="006E7164" w:rsidRDefault="006E7164"/>
    <w:p w14:paraId="000000C5" w14:textId="77777777" w:rsidR="006E7164" w:rsidRDefault="006E7164"/>
    <w:p w14:paraId="000000C6" w14:textId="77777777" w:rsidR="006E7164" w:rsidRDefault="006E7164"/>
    <w:p w14:paraId="000000C7" w14:textId="77777777" w:rsidR="006E7164" w:rsidRDefault="006E7164"/>
    <w:p w14:paraId="000000C8" w14:textId="77777777" w:rsidR="006E7164" w:rsidRDefault="006E7164"/>
    <w:p w14:paraId="000000C9" w14:textId="77777777" w:rsidR="006E7164" w:rsidRDefault="006E7164"/>
    <w:p w14:paraId="000000CA" w14:textId="77777777" w:rsidR="006E7164" w:rsidRDefault="006E7164"/>
    <w:sectPr w:rsidR="006E71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381F44-211A-4703-A102-6121A97E2D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DDFC7D0-F5B4-4A46-8733-5AD2447CEE2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75911"/>
    <w:multiLevelType w:val="multilevel"/>
    <w:tmpl w:val="41D870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5A91766"/>
    <w:multiLevelType w:val="multilevel"/>
    <w:tmpl w:val="9B164A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8D5FC7"/>
    <w:multiLevelType w:val="multilevel"/>
    <w:tmpl w:val="5C5A67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BAB6E06"/>
    <w:multiLevelType w:val="multilevel"/>
    <w:tmpl w:val="4BEAB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BD930CA"/>
    <w:multiLevelType w:val="multilevel"/>
    <w:tmpl w:val="04E086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17F58B8"/>
    <w:multiLevelType w:val="multilevel"/>
    <w:tmpl w:val="8104EE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164"/>
    <w:rsid w:val="00187812"/>
    <w:rsid w:val="006E7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6DBCF2-2875-4DC3-9D1E-5712029A5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1247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Jolly Ferwerda</dc:creator>
  <cp:lastModifiedBy>Jolly Ferwerda</cp:lastModifiedBy>
  <cp:revision>2</cp:revision>
  <dcterms:created xsi:type="dcterms:W3CDTF">2026-05-27T14:13:00Z</dcterms:created>
  <dcterms:modified xsi:type="dcterms:W3CDTF">2026-05-27T14:13:00Z</dcterms:modified>
</cp:coreProperties>
</file>